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Администрацию </w:t>
      </w:r>
      <w:r w:rsidR="0041011F">
        <w:rPr>
          <w:rFonts w:ascii="Times New Roman" w:eastAsia="Calibri" w:hAnsi="Times New Roman" w:cs="Times New Roman"/>
          <w:sz w:val="24"/>
          <w:szCs w:val="24"/>
          <w:lang w:val="ru-RU"/>
        </w:rPr>
        <w:t>Новопоселеновского</w:t>
      </w:r>
      <w:r w:rsidR="00D5543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сельсовета </w:t>
      </w:r>
    </w:p>
    <w:p w:rsidR="00B37818" w:rsidRPr="00C122DC" w:rsidRDefault="00D55434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Курского </w:t>
      </w:r>
      <w:r w:rsidR="00B37818"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района Курской области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 ____________________________________________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(указать наименование заявителя (для юридических лиц), </w:t>
      </w:r>
      <w:proofErr w:type="gramEnd"/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Ф.И.О. (для физических лиц </w:t>
      </w:r>
      <w:proofErr w:type="gramEnd"/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индивидуальных предпринимателей)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(указать адрес, телефон (факс), электронная почта </w:t>
      </w:r>
      <w:proofErr w:type="gramEnd"/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иные реквизиты, позволяющие осуществлять </w:t>
      </w:r>
    </w:p>
    <w:p w:rsidR="00B37818" w:rsidRPr="00C122DC" w:rsidRDefault="00B37818" w:rsidP="00B3781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взаимодействие с заявителем </w:t>
      </w:r>
    </w:p>
    <w:p w:rsidR="00B37818" w:rsidRPr="00C122DC" w:rsidRDefault="00B37818" w:rsidP="00B37818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B37818" w:rsidRPr="00C122DC" w:rsidRDefault="00B37818" w:rsidP="00B37818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ЗАЯВЛЕНИЕ</w:t>
      </w:r>
    </w:p>
    <w:p w:rsidR="00B37818" w:rsidRPr="00C122DC" w:rsidRDefault="00B37818" w:rsidP="00B37818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 выдаче разрешения на вырубку деревьев и кустарников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Прошу выдать разрешение на вырубку деревьев и кустарников: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(указывается наименование и количество деревьев и кустарников, их состояние, диаметр ствола)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расположенных</w:t>
      </w:r>
      <w:proofErr w:type="gramEnd"/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на земле (земельном участке) по адресу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Земля (земельный участок) принадлежит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(указывается правообладатель земли (земельного участка)</w:t>
      </w:r>
      <w:proofErr w:type="gramEnd"/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на праве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____________________________________________________________________ 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(указывается право на землю (земельный участок)</w:t>
      </w:r>
      <w:proofErr w:type="gramEnd"/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284" w:firstLine="28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Обоснование (причины) вырубки деревьев и кустарников:  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6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24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:rsidR="00B37818" w:rsidRPr="00C122DC" w:rsidRDefault="00B37818" w:rsidP="00B37818">
      <w:pPr>
        <w:tabs>
          <w:tab w:val="left" w:pos="7655"/>
          <w:tab w:val="left" w:pos="8222"/>
          <w:tab w:val="left" w:pos="8364"/>
        </w:tabs>
        <w:spacing w:line="360" w:lineRule="auto"/>
        <w:ind w:left="-425" w:firstLine="17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(указываются причины вырубки деревьев и кустарников)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Результат муниципальной услуги выдать следующим способом: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посредством личного обращения в Администрацию </w:t>
      </w:r>
      <w:proofErr w:type="spellStart"/>
      <w:r w:rsidR="0041011F">
        <w:rPr>
          <w:rFonts w:ascii="Times New Roman" w:eastAsia="Calibri" w:hAnsi="Times New Roman" w:cs="Times New Roman"/>
          <w:sz w:val="24"/>
          <w:szCs w:val="24"/>
          <w:lang w:val="ru-RU"/>
        </w:rPr>
        <w:t>Новопоселеновского</w:t>
      </w:r>
      <w:proofErr w:type="spellEnd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сельсовета </w:t>
      </w:r>
      <w:r w:rsidR="00D55434">
        <w:rPr>
          <w:rFonts w:ascii="Times New Roman" w:eastAsia="Calibri" w:hAnsi="Times New Roman" w:cs="Times New Roman"/>
          <w:sz w:val="24"/>
          <w:szCs w:val="24"/>
          <w:lang w:val="ru-RU"/>
        </w:rPr>
        <w:t>Курского района</w:t>
      </w: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Курской области: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в форме электронного документа;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в форме документа на бумажном носителе;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заказным почтовым отправлением с уведомлением о вручении на адрес, указанный в заявлении (только на бумажном носителе);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 посредством личного обращения в многофункциональный центр (только на бумажном носителе);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 посредством направления через </w:t>
      </w:r>
      <w:proofErr w:type="gramStart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>федеральную</w:t>
      </w:r>
      <w:proofErr w:type="gramEnd"/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государственную информационную </w:t>
      </w:r>
    </w:p>
    <w:p w:rsidR="00B37818" w:rsidRPr="00C122DC" w:rsidRDefault="00B37818" w:rsidP="00B37818">
      <w:pPr>
        <w:spacing w:line="360" w:lineRule="auto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систему «Единый портал государственных и муниципальных услуг (функций)» (только в форме электронного документа); </w:t>
      </w:r>
    </w:p>
    <w:p w:rsidR="00B37818" w:rsidRPr="00C122DC" w:rsidRDefault="00B37818" w:rsidP="00B37818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Приложение: </w:t>
      </w:r>
    </w:p>
    <w:p w:rsidR="00B37818" w:rsidRPr="00C122DC" w:rsidRDefault="00B37818" w:rsidP="00B37818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1._____________________________________________________ на ___ листах </w:t>
      </w:r>
    </w:p>
    <w:p w:rsidR="00B37818" w:rsidRPr="00C122DC" w:rsidRDefault="00B37818" w:rsidP="00B37818">
      <w:pPr>
        <w:spacing w:after="200"/>
        <w:ind w:firstLine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122D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2._____________________________________________________ на ___ листах </w:t>
      </w:r>
    </w:p>
    <w:tbl>
      <w:tblPr>
        <w:tblW w:w="14454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330"/>
        <w:gridCol w:w="3062"/>
        <w:gridCol w:w="3062"/>
      </w:tblGrid>
      <w:tr w:rsidR="00B37818" w:rsidRPr="00C122DC" w:rsidTr="00467AC4">
        <w:trPr>
          <w:trHeight w:val="247"/>
        </w:trPr>
        <w:tc>
          <w:tcPr>
            <w:tcW w:w="8330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3.… _________________________________________________________</w:t>
            </w: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7818" w:rsidRPr="00C122DC" w:rsidTr="00467AC4">
        <w:trPr>
          <w:trHeight w:val="109"/>
        </w:trPr>
        <w:tc>
          <w:tcPr>
            <w:tcW w:w="8330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                                          __________                          ______</w:t>
            </w: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(Ф.И.О. заявителя)                                            подпись                                дата</w:t>
            </w: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B37818" w:rsidRPr="00C122DC" w:rsidRDefault="00B37818" w:rsidP="00467AC4">
            <w:pPr>
              <w:spacing w:after="200"/>
              <w:ind w:left="-1526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подпись </w:t>
            </w:r>
          </w:p>
        </w:tc>
        <w:tc>
          <w:tcPr>
            <w:tcW w:w="3062" w:type="dxa"/>
          </w:tcPr>
          <w:p w:rsidR="00B37818" w:rsidRPr="00C122DC" w:rsidRDefault="00B37818" w:rsidP="00467AC4">
            <w:pPr>
              <w:spacing w:after="200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122D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дата </w:t>
            </w:r>
          </w:p>
        </w:tc>
      </w:tr>
    </w:tbl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B37818" w:rsidRPr="00C122DC" w:rsidRDefault="00B37818" w:rsidP="00B37818">
      <w:pPr>
        <w:shd w:val="clear" w:color="auto" w:fill="FFFFFF"/>
        <w:spacing w:line="100" w:lineRule="atLeast"/>
        <w:jc w:val="center"/>
        <w:rPr>
          <w:rFonts w:ascii="Georgia" w:hAnsi="Georgia"/>
          <w:b/>
          <w:bCs/>
          <w:spacing w:val="-9"/>
          <w:sz w:val="24"/>
          <w:szCs w:val="24"/>
          <w:lang w:val="ru-RU"/>
        </w:rPr>
      </w:pPr>
    </w:p>
    <w:p w:rsidR="00234B48" w:rsidRDefault="00234B48">
      <w:bookmarkStart w:id="0" w:name="_GoBack"/>
      <w:bookmarkEnd w:id="0"/>
    </w:p>
    <w:sectPr w:rsidR="00234B48" w:rsidSect="00265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6EB8"/>
    <w:rsid w:val="00234B48"/>
    <w:rsid w:val="002655F0"/>
    <w:rsid w:val="002D3779"/>
    <w:rsid w:val="0041011F"/>
    <w:rsid w:val="006E6EB8"/>
    <w:rsid w:val="00B37818"/>
    <w:rsid w:val="00D55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18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18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433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2016-08-23T08:03:00Z</dcterms:created>
  <dcterms:modified xsi:type="dcterms:W3CDTF">2016-11-01T08:14:00Z</dcterms:modified>
</cp:coreProperties>
</file>